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4F25" w14:paraId="45A24A1E" w14:textId="77777777" w:rsidTr="00174F25">
        <w:tc>
          <w:tcPr>
            <w:tcW w:w="9212" w:type="dxa"/>
          </w:tcPr>
          <w:p w14:paraId="583FAA15" w14:textId="05AF41C0"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74F25">
              <w:rPr>
                <w:sz w:val="24"/>
                <w:szCs w:val="24"/>
              </w:rPr>
              <w:br/>
            </w:r>
            <w:r w:rsidR="00896768">
              <w:rPr>
                <w:b/>
                <w:sz w:val="28"/>
                <w:szCs w:val="28"/>
              </w:rPr>
              <w:t>ASSOCIATION DES JOURNALISTES É</w:t>
            </w:r>
            <w:r w:rsidRPr="0095197B">
              <w:rPr>
                <w:b/>
                <w:sz w:val="28"/>
                <w:szCs w:val="28"/>
              </w:rPr>
              <w:t>CONOMIQUES ET FINANCIERS</w:t>
            </w:r>
          </w:p>
          <w:p w14:paraId="1D6CD64D" w14:textId="77777777"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14:paraId="7366064F" w14:textId="77777777" w:rsidR="00212DCF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 xml:space="preserve">12, rue Vivienne – 75002 Paris – </w:t>
            </w:r>
            <w:r w:rsidR="00212DCF">
              <w:rPr>
                <w:sz w:val="24"/>
                <w:szCs w:val="24"/>
              </w:rPr>
              <w:t>01 53 18 97 73</w:t>
            </w:r>
          </w:p>
          <w:p w14:paraId="2C0D09B3" w14:textId="77777777" w:rsidR="00174F25" w:rsidRPr="00174F25" w:rsidRDefault="00535E30" w:rsidP="00174F25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174F25"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="00174F25" w:rsidRPr="00174F25">
              <w:rPr>
                <w:sz w:val="24"/>
                <w:szCs w:val="24"/>
              </w:rPr>
              <w:t xml:space="preserve"> – </w:t>
            </w:r>
            <w:hyperlink r:id="rId5" w:history="1">
              <w:r w:rsidR="00174F25"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14:paraId="0B39DB64" w14:textId="77777777" w:rsidR="00174F25" w:rsidRDefault="00174F25"/>
        </w:tc>
      </w:tr>
    </w:tbl>
    <w:p w14:paraId="7E0242FA" w14:textId="77777777" w:rsidR="00485B50" w:rsidRDefault="00485B50"/>
    <w:p w14:paraId="37D0681B" w14:textId="77777777" w:rsidR="00174F25" w:rsidRPr="00174F25" w:rsidRDefault="00174F25" w:rsidP="00174F25">
      <w:pPr>
        <w:jc w:val="center"/>
        <w:rPr>
          <w:b/>
          <w:color w:val="FF0000"/>
          <w:sz w:val="32"/>
          <w:szCs w:val="32"/>
          <w:u w:val="single"/>
        </w:rPr>
      </w:pPr>
      <w:r w:rsidRPr="00174F25">
        <w:rPr>
          <w:b/>
          <w:color w:val="FF0000"/>
          <w:sz w:val="32"/>
          <w:szCs w:val="32"/>
          <w:u w:val="single"/>
        </w:rPr>
        <w:t xml:space="preserve">COTISATION MEMBRE </w:t>
      </w:r>
      <w:r w:rsidR="00B64E51">
        <w:rPr>
          <w:b/>
          <w:color w:val="FF0000"/>
          <w:sz w:val="32"/>
          <w:szCs w:val="32"/>
          <w:u w:val="single"/>
        </w:rPr>
        <w:t>JOURNALISTE 2022</w:t>
      </w:r>
    </w:p>
    <w:p w14:paraId="5136B43E" w14:textId="77777777" w:rsidR="00174F25" w:rsidRDefault="00174F25"/>
    <w:p w14:paraId="3AAD7F99" w14:textId="77777777"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14:paraId="2D04D897" w14:textId="77777777"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14:paraId="2DF5E1B0" w14:textId="77777777" w:rsidR="00174F25" w:rsidRDefault="00174F25">
      <w:r>
        <w:t>Publication ………………………………………………………………………………………………………………………………………</w:t>
      </w:r>
    </w:p>
    <w:p w14:paraId="4CDFE5B1" w14:textId="77777777" w:rsidR="00174F25" w:rsidRDefault="00174F25">
      <w:r>
        <w:rPr>
          <w:b/>
        </w:rPr>
        <w:t xml:space="preserve">N° carte de presse </w:t>
      </w:r>
      <w:r>
        <w:t>…………………………………………………………………………………………………………………………..</w:t>
      </w:r>
    </w:p>
    <w:p w14:paraId="447B9F73" w14:textId="77777777" w:rsidR="00174F25" w:rsidRDefault="00174F25">
      <w:r>
        <w:t>Adresse professionnelle ………………………………………………………………………………………………………………….</w:t>
      </w:r>
    </w:p>
    <w:p w14:paraId="55A0EB0C" w14:textId="77777777"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14:paraId="19661742" w14:textId="77777777"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14:paraId="7C970807" w14:textId="77777777" w:rsidR="00174F25" w:rsidRDefault="00174F25">
      <w:r>
        <w:t>Tél. professionnel …………………………………………………………………………………………………………………………..</w:t>
      </w:r>
    </w:p>
    <w:p w14:paraId="491BF891" w14:textId="77777777" w:rsidR="00174F25" w:rsidRDefault="00174F25">
      <w:r>
        <w:t>Tél. portable …………………………………………………………………………………………………………………………………..</w:t>
      </w:r>
    </w:p>
    <w:p w14:paraId="511BAE9D" w14:textId="77777777" w:rsidR="00174F25" w:rsidRDefault="00174F25"/>
    <w:p w14:paraId="2E069201" w14:textId="77777777" w:rsidR="00174F25" w:rsidRPr="008111C1" w:rsidRDefault="0035007D">
      <w:pPr>
        <w:rPr>
          <w:b/>
          <w:color w:val="FF0000"/>
        </w:rPr>
      </w:pPr>
      <w:r>
        <w:t xml:space="preserve">□ Ci-joint chèque </w:t>
      </w:r>
      <w:r w:rsidRPr="002C48B7">
        <w:rPr>
          <w:b/>
        </w:rPr>
        <w:t>de 50 euros</w:t>
      </w:r>
      <w:r>
        <w:t xml:space="preserve"> à l’ordre de l’</w:t>
      </w:r>
      <w:proofErr w:type="spellStart"/>
      <w:r>
        <w:t>AJEF</w:t>
      </w:r>
      <w:proofErr w:type="spellEnd"/>
      <w:r>
        <w:t xml:space="preserve"> </w:t>
      </w:r>
      <w:r w:rsidRPr="008111C1">
        <w:rPr>
          <w:b/>
          <w:color w:val="FF0000"/>
        </w:rPr>
        <w:t>et photocopie de la carte de presse (*)</w:t>
      </w:r>
    </w:p>
    <w:p w14:paraId="4D1C0974" w14:textId="77777777" w:rsidR="0035007D" w:rsidRDefault="0035007D"/>
    <w:p w14:paraId="47A37FDB" w14:textId="77777777"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14:paraId="666CD0CB" w14:textId="77777777" w:rsidR="0035007D" w:rsidRDefault="0035007D"/>
    <w:p w14:paraId="7792EC96" w14:textId="77777777" w:rsidR="0035007D" w:rsidRDefault="0035007D"/>
    <w:p w14:paraId="5A8B2576" w14:textId="77777777" w:rsidR="0035007D" w:rsidRDefault="0035007D"/>
    <w:p w14:paraId="2728FA28" w14:textId="77777777" w:rsidR="0035007D" w:rsidRDefault="0035007D"/>
    <w:p w14:paraId="6A11A5A6" w14:textId="77777777" w:rsidR="0035007D" w:rsidRDefault="0035007D"/>
    <w:p w14:paraId="420CB855" w14:textId="77777777" w:rsidR="0035007D" w:rsidRPr="008111C1" w:rsidRDefault="0035007D">
      <w:pPr>
        <w:rPr>
          <w:b/>
          <w:color w:val="FF0000"/>
        </w:rPr>
      </w:pPr>
      <w:r w:rsidRPr="008111C1">
        <w:rPr>
          <w:b/>
          <w:color w:val="FF0000"/>
        </w:rPr>
        <w:t>(*) Document obligatoire</w:t>
      </w:r>
    </w:p>
    <w:sectPr w:rsidR="0035007D" w:rsidRPr="0081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5"/>
    <w:rsid w:val="00174F25"/>
    <w:rsid w:val="00212DCF"/>
    <w:rsid w:val="0028169A"/>
    <w:rsid w:val="002C48B7"/>
    <w:rsid w:val="0035007D"/>
    <w:rsid w:val="00444302"/>
    <w:rsid w:val="00485B50"/>
    <w:rsid w:val="00535E30"/>
    <w:rsid w:val="006020B9"/>
    <w:rsid w:val="0069027A"/>
    <w:rsid w:val="008111C1"/>
    <w:rsid w:val="00896768"/>
    <w:rsid w:val="00902CB6"/>
    <w:rsid w:val="0095197B"/>
    <w:rsid w:val="009A34F1"/>
    <w:rsid w:val="00A217A2"/>
    <w:rsid w:val="00A543FA"/>
    <w:rsid w:val="00A95E42"/>
    <w:rsid w:val="00B64E51"/>
    <w:rsid w:val="00DC0812"/>
    <w:rsid w:val="00E64EB1"/>
    <w:rsid w:val="00ED3197"/>
    <w:rsid w:val="00EE5973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F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jefassociation@gmail.com" TargetMode="External"/><Relationship Id="rId5" Type="http://schemas.openxmlformats.org/officeDocument/2006/relationships/hyperlink" Target="http://www.ajef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812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Laetitia WorldFr</cp:lastModifiedBy>
  <cp:revision>2</cp:revision>
  <cp:lastPrinted>2021-02-18T10:10:00Z</cp:lastPrinted>
  <dcterms:created xsi:type="dcterms:W3CDTF">2021-12-19T14:50:00Z</dcterms:created>
  <dcterms:modified xsi:type="dcterms:W3CDTF">2021-12-19T14:50:00Z</dcterms:modified>
</cp:coreProperties>
</file>